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1" w:rsidRPr="006D4837" w:rsidRDefault="006D4837" w:rsidP="006D4837">
      <w:pPr>
        <w:jc w:val="center"/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  <w:t>Лабораторные работы</w:t>
      </w:r>
    </w:p>
    <w:p w:rsidR="006D4837" w:rsidRDefault="006D4837"/>
    <w:p w:rsidR="006D4837" w:rsidRDefault="006D4837"/>
    <w:p w:rsidR="006D4837" w:rsidRDefault="006D4837"/>
    <w:p w:rsidR="006D4837" w:rsidRDefault="006D4837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Правила выполнен</w:t>
      </w:r>
      <w:r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и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я Лабораторной работы</w:t>
      </w:r>
    </w:p>
    <w:p w:rsidR="00EC023E" w:rsidRPr="006D4837" w:rsidRDefault="00EC023E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получение</w:t>
      </w:r>
      <w:proofErr w:type="gramEnd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навыков работы в среде MS DOS, с компилятором TASM и отладчиком </w:t>
      </w:r>
      <w:proofErr w:type="spellStart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Turbo</w:t>
      </w:r>
      <w:proofErr w:type="spellEnd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Debugger</w:t>
      </w:r>
      <w:proofErr w:type="spellEnd"/>
      <w:r w:rsidRPr="00EC023E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Каждая лабораторная работа состоит из двух частей. В первой части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л.р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. приводится пример программы. В программе используются конструкции и операторы, соответствующие теме лабораторной работы. Не нужно присылать описание выполнения этой части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л.р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. Вторая часть состоит из вариантов заданий для самостоятельного выполнения. Номер задания студент выбирает по последней цифре пароля. 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Для зачета по лабораторной работе студенту необходимо представить </w:t>
      </w:r>
    </w:p>
    <w:p w:rsidR="006D4837" w:rsidRPr="006D4837" w:rsidRDefault="006D4837" w:rsidP="006D48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Исходные тексты программ с подробными комментариями;</w:t>
      </w:r>
    </w:p>
    <w:p w:rsidR="006D4837" w:rsidRPr="006D4837" w:rsidRDefault="006D4837" w:rsidP="006D48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Исполняемые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файлы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;</w:t>
      </w:r>
    </w:p>
    <w:p w:rsidR="006D4837" w:rsidRPr="006D4837" w:rsidRDefault="006D4837" w:rsidP="006D48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Отчет по лабораторной работе (пример отчета приведен ниже).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Отчет обязательно должен включать в себя следующие разделы</w:t>
      </w:r>
    </w:p>
    <w:p w:rsidR="006D4837" w:rsidRPr="006D4837" w:rsidRDefault="006D4837" w:rsidP="006D48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Формулировку задания (текст задачи из второй части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л.р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.)</w:t>
      </w:r>
    </w:p>
    <w:p w:rsidR="006D4837" w:rsidRPr="006D4837" w:rsidRDefault="006D4837" w:rsidP="006D48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Описание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созданной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программы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;</w:t>
      </w:r>
    </w:p>
    <w:p w:rsidR="006D4837" w:rsidRPr="006D4837" w:rsidRDefault="006D4837" w:rsidP="006D48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Результаты работы программы (в виде файла или в виде скриншота);</w:t>
      </w:r>
    </w:p>
    <w:p w:rsidR="006D4837" w:rsidRPr="006D4837" w:rsidRDefault="006D4837" w:rsidP="006D48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Анализ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результатов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.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Лабораторная работа будет оценена как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незачтеная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если</w:t>
      </w:r>
    </w:p>
    <w:p w:rsidR="006D4837" w:rsidRPr="006D4837" w:rsidRDefault="006D4837" w:rsidP="006D48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Программа не соответствует поставленной задаче или работает неправильно</w:t>
      </w:r>
    </w:p>
    <w:p w:rsidR="006D4837" w:rsidRPr="006D4837" w:rsidRDefault="006D4837" w:rsidP="006D48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Отсутствует отчет, либо в отчете отсутствует описание программы, либо в отчете отсутствуют результаты и выводы</w:t>
      </w:r>
    </w:p>
    <w:p w:rsidR="006D4837" w:rsidRPr="006D4837" w:rsidRDefault="006D4837" w:rsidP="006D48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Отсутствуют исходные и/или исполняемые файлы</w:t>
      </w:r>
    </w:p>
    <w:p w:rsidR="006D4837" w:rsidRPr="006D4837" w:rsidRDefault="006D4837" w:rsidP="006D48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Отсутствуют полностью или частично комментарии в программе</w:t>
      </w:r>
    </w:p>
    <w:p w:rsidR="006D4837" w:rsidRDefault="006D4837"/>
    <w:p w:rsidR="006D4837" w:rsidRDefault="006D4837"/>
    <w:p w:rsidR="006D4837" w:rsidRDefault="006D4837"/>
    <w:p w:rsidR="006D4837" w:rsidRDefault="006D4837"/>
    <w:p w:rsidR="006D4837" w:rsidRDefault="006D4837"/>
    <w:p w:rsidR="006D4837" w:rsidRDefault="006D4837"/>
    <w:p w:rsidR="006D4837" w:rsidRDefault="006D4837"/>
    <w:p w:rsidR="006D4837" w:rsidRPr="006D4837" w:rsidRDefault="006D4837" w:rsidP="006D4837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6D4837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Лабораторная работа 1</w:t>
      </w:r>
    </w:p>
    <w:p w:rsidR="006D4837" w:rsidRPr="006D4837" w:rsidRDefault="006D4837" w:rsidP="006D4837">
      <w:pPr>
        <w:spacing w:after="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</w:p>
    <w:p w:rsidR="006D4837" w:rsidRPr="006D4837" w:rsidRDefault="006D4837" w:rsidP="006D4837">
      <w:pPr>
        <w:spacing w:before="4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6D4837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Тема: Вычисление арифметических выражений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Цель работы: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Научиться использовать арифметические команды языка ассемблера.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Задание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1</w:t>
      </w:r>
    </w:p>
    <w:p w:rsidR="006D4837" w:rsidRPr="006D4837" w:rsidRDefault="006D4837" w:rsidP="006D483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Изучите приведенную ниже программу на языке ассемблера. Программа вычисляет выражение 5*(3+8*9) и результат заносит в регистр АХ. </w:t>
      </w:r>
    </w:p>
    <w:tbl>
      <w:tblPr>
        <w:tblW w:w="918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6D4837" w:rsidRPr="006D4837" w:rsidTr="006D4837">
        <w:trPr>
          <w:trHeight w:val="16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TITLE</w:t>
            </w: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Program5</w:t>
            </w: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;название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программы</w:t>
            </w:r>
          </w:p>
        </w:tc>
      </w:tr>
      <w:tr w:rsidR="006D4837" w:rsidRPr="006D4837" w:rsidTr="006D4837">
        <w:trPr>
          <w:trHeight w:val="25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.MODEL</w:t>
            </w:r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small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;отводим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под стек и под данные по 64Кб</w:t>
            </w:r>
          </w:p>
        </w:tc>
      </w:tr>
      <w:tr w:rsidR="006D4837" w:rsidRPr="006D4837" w:rsidTr="006D4837">
        <w:trPr>
          <w:trHeight w:val="16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.STACK</w:t>
            </w:r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100h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стека</w:t>
            </w:r>
          </w:p>
        </w:tc>
      </w:tr>
      <w:tr w:rsidR="006D4837" w:rsidRPr="006D4837" w:rsidTr="006D4837">
        <w:trPr>
          <w:trHeight w:val="24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.DATA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данных</w:t>
            </w:r>
          </w:p>
        </w:tc>
      </w:tr>
      <w:tr w:rsidR="006D4837" w:rsidRPr="00D0649A" w:rsidTr="006D4837">
        <w:trPr>
          <w:trHeight w:val="24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A DW 5 ; 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B DW 3 ; 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C DW 8 ; 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D DW 9 ; 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.CODE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кодов</w:t>
            </w:r>
          </w:p>
        </w:tc>
      </w:tr>
      <w:tr w:rsidR="006D4837" w:rsidRPr="006D4837" w:rsidTr="006D4837">
        <w:trPr>
          <w:trHeight w:val="25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PROC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6D4837" w:rsidRPr="006D4837" w:rsidTr="006D4837">
        <w:trPr>
          <w:trHeight w:val="34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MOV AX, @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data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;копируем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адрес 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MOV DS, AX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;сегмента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данных</w:t>
            </w:r>
          </w:p>
        </w:tc>
      </w:tr>
      <w:tr w:rsidR="006D4837" w:rsidRPr="006D4837" w:rsidTr="006D4837">
        <w:trPr>
          <w:trHeight w:val="88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mov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AX, C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mov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BX, D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mul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BX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;Умножение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8*9. Результат в АХ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add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AX, B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 прибавление 3 В АХ 3+8*9</w:t>
            </w:r>
          </w:p>
        </w:tc>
      </w:tr>
      <w:tr w:rsidR="006D4837" w:rsidRPr="006D4837" w:rsidTr="006D4837">
        <w:trPr>
          <w:trHeight w:val="64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mov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BX, A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mul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BX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;умножение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 5</w:t>
            </w:r>
          </w:p>
        </w:tc>
      </w:tr>
      <w:tr w:rsidR="006D4837" w:rsidRPr="006D4837" w:rsidTr="006D4837">
        <w:trPr>
          <w:trHeight w:val="34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MOV AX,4C00h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;выход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6D4837" w:rsidRPr="006D4837" w:rsidTr="006D4837">
        <w:trPr>
          <w:trHeight w:val="36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INT 21h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;из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программы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ENDP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6D4837" w:rsidRPr="006D4837" w:rsidTr="006D4837">
        <w:trPr>
          <w:trHeight w:val="27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END 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D4837" w:rsidRPr="006D4837" w:rsidRDefault="006D4837" w:rsidP="006D483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Выполните отладку программу с использованием отладчика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TurboDebugger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 В ходе отладки посмотрите как изменяются регистры в процессе выполнения программы. Чему равно значение регистра АХ перед выходом из программы? Совпадает ли результат вычислений с реальным значением выражения?</w:t>
      </w:r>
    </w:p>
    <w:p w:rsidR="006D4837" w:rsidRPr="00D0649A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D0649A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Задание 2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Используя предложенную выше программу, разработайте программу, которая вычисляет заданное выражение. Исполнить программу с несколькими (три - четыре) наборами исходных данных, проверить правильность результатов. Числа в наборе данных должны быть различными, т.е. положительными, отрицательными, нулевыми. (В отчете обязательно привести результаты вычислений).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Номер задания выбирается в соответствии с последней цифрой пароля.</w:t>
      </w:r>
    </w:p>
    <w:p w:rsidR="006D4837" w:rsidRPr="006D4837" w:rsidRDefault="006D4837" w:rsidP="006D483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А – 5·(В – 2·С) + 2</w:t>
      </w:r>
    </w:p>
    <w:p w:rsidR="006D4837" w:rsidRPr="00D0649A" w:rsidRDefault="006D4837" w:rsidP="006D4837">
      <w:pPr>
        <w:spacing w:after="150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Замечание. Переменные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A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,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B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,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C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являются целочисленными, могут быть положительными либо отрицательными. </w:t>
      </w:r>
      <w:r w:rsidRPr="00D0649A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Деление полагается целочисленным, т.е. например, 5/2=2, 6/2=3.</w:t>
      </w:r>
    </w:p>
    <w:p w:rsidR="006D4837" w:rsidRDefault="006D4837"/>
    <w:p w:rsidR="006D4837" w:rsidRDefault="006D4837"/>
    <w:p w:rsidR="006D4837" w:rsidRPr="006D4837" w:rsidRDefault="006D4837" w:rsidP="006D4837">
      <w:pPr>
        <w:pStyle w:val="3"/>
        <w:rPr>
          <w:rFonts w:cs="Arial"/>
          <w:color w:val="333333"/>
        </w:rPr>
      </w:pPr>
      <w:r w:rsidRPr="006D4837">
        <w:rPr>
          <w:rFonts w:cs="Arial"/>
          <w:color w:val="333333"/>
        </w:rPr>
        <w:t>Лабораторная работа 2</w:t>
      </w:r>
    </w:p>
    <w:p w:rsidR="006D4837" w:rsidRPr="006D4837" w:rsidRDefault="006D4837" w:rsidP="006D4837">
      <w:pPr>
        <w:rPr>
          <w:rFonts w:ascii="Calibri" w:hAnsi="Calibri" w:cs="Arial"/>
          <w:color w:val="333333"/>
          <w:sz w:val="27"/>
          <w:szCs w:val="27"/>
        </w:rPr>
      </w:pPr>
    </w:p>
    <w:p w:rsidR="006D4837" w:rsidRDefault="006D4837" w:rsidP="006D4837">
      <w:pPr>
        <w:pStyle w:val="3"/>
        <w:rPr>
          <w:rFonts w:cs="Arial"/>
          <w:color w:val="333333"/>
          <w:lang w:val="en"/>
        </w:rPr>
      </w:pPr>
      <w:r w:rsidRPr="006D4837">
        <w:rPr>
          <w:rFonts w:cs="Arial"/>
          <w:color w:val="333333"/>
        </w:rPr>
        <w:t xml:space="preserve">Тема: Оператор цикла </w:t>
      </w:r>
      <w:r>
        <w:rPr>
          <w:rFonts w:cs="Arial"/>
          <w:color w:val="333333"/>
          <w:lang w:val="en"/>
        </w:rPr>
        <w:t>LOOP</w:t>
      </w:r>
      <w:r w:rsidRPr="006D4837">
        <w:rPr>
          <w:rFonts w:cs="Arial"/>
          <w:color w:val="333333"/>
        </w:rPr>
        <w:t xml:space="preserve">. </w:t>
      </w:r>
      <w:proofErr w:type="spellStart"/>
      <w:r>
        <w:rPr>
          <w:rFonts w:cs="Arial"/>
          <w:color w:val="333333"/>
          <w:lang w:val="en"/>
        </w:rPr>
        <w:t>Команды</w:t>
      </w:r>
      <w:proofErr w:type="spellEnd"/>
      <w:r>
        <w:rPr>
          <w:rFonts w:cs="Arial"/>
          <w:color w:val="333333"/>
          <w:lang w:val="en"/>
        </w:rPr>
        <w:t xml:space="preserve"> </w:t>
      </w:r>
      <w:proofErr w:type="spellStart"/>
      <w:r>
        <w:rPr>
          <w:rFonts w:cs="Arial"/>
          <w:color w:val="333333"/>
          <w:lang w:val="en"/>
        </w:rPr>
        <w:t>условных</w:t>
      </w:r>
      <w:proofErr w:type="spellEnd"/>
      <w:r>
        <w:rPr>
          <w:rFonts w:cs="Arial"/>
          <w:color w:val="333333"/>
          <w:lang w:val="en"/>
        </w:rPr>
        <w:t xml:space="preserve"> </w:t>
      </w:r>
      <w:proofErr w:type="spellStart"/>
      <w:r>
        <w:rPr>
          <w:rFonts w:cs="Arial"/>
          <w:color w:val="333333"/>
          <w:lang w:val="en"/>
        </w:rPr>
        <w:t>переходов</w:t>
      </w:r>
      <w:proofErr w:type="spellEnd"/>
    </w:p>
    <w:p w:rsidR="006D4837" w:rsidRDefault="006D4837"/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b/>
          <w:bCs/>
          <w:color w:val="333333"/>
          <w:sz w:val="27"/>
          <w:szCs w:val="27"/>
          <w:lang w:val="en" w:eastAsia="ru-RU"/>
        </w:rPr>
        <w:t>Задание</w:t>
      </w:r>
      <w:proofErr w:type="spellEnd"/>
      <w:r w:rsidRPr="006D4837">
        <w:rPr>
          <w:rFonts w:ascii="Calibri" w:eastAsia="Times New Roman" w:hAnsi="Calibri" w:cs="Arial"/>
          <w:b/>
          <w:bCs/>
          <w:color w:val="333333"/>
          <w:sz w:val="27"/>
          <w:szCs w:val="27"/>
          <w:lang w:val="en" w:eastAsia="ru-RU"/>
        </w:rPr>
        <w:t xml:space="preserve"> 1</w:t>
      </w:r>
    </w:p>
    <w:p w:rsidR="006D4837" w:rsidRPr="006D4837" w:rsidRDefault="006D4837" w:rsidP="006D483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Изучите приведенную ниже программу на языке ассемблера. Программа суммирует числа от 1 до 10 и результат заносит в регистр АХ. </w:t>
      </w:r>
    </w:p>
    <w:tbl>
      <w:tblPr>
        <w:tblW w:w="90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6D4837" w:rsidRPr="006D4837" w:rsidTr="006D4837">
        <w:trPr>
          <w:trHeight w:val="16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TITLE</w:t>
            </w: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Program2</w:t>
            </w: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;название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программы</w:t>
            </w:r>
          </w:p>
        </w:tc>
      </w:tr>
      <w:tr w:rsidR="006D4837" w:rsidRPr="006D4837" w:rsidTr="006D4837">
        <w:trPr>
          <w:trHeight w:val="25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.MODEL</w:t>
            </w:r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small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;отводим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под стек и под данные по 64Кб</w:t>
            </w:r>
          </w:p>
        </w:tc>
      </w:tr>
      <w:tr w:rsidR="006D4837" w:rsidRPr="006D4837" w:rsidTr="006D4837">
        <w:trPr>
          <w:trHeight w:val="16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.STACK</w:t>
            </w:r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100h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стека</w:t>
            </w:r>
          </w:p>
        </w:tc>
      </w:tr>
      <w:tr w:rsidR="006D4837" w:rsidRPr="006D4837" w:rsidTr="006D4837">
        <w:trPr>
          <w:trHeight w:val="24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.DATA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данных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.CODE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;отмечаем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начало сегмента кодов</w:t>
            </w:r>
          </w:p>
        </w:tc>
      </w:tr>
      <w:tr w:rsidR="006D4837" w:rsidRPr="006D4837" w:rsidTr="006D4837">
        <w:trPr>
          <w:trHeight w:val="25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PROC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6D4837" w:rsidRPr="006D4837" w:rsidTr="006D4837">
        <w:trPr>
          <w:trHeight w:val="34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MOV AX, @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data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;копируем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адрес 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MOV DS, AX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;сегмента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данных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CLD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xor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AX,AX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mov</w:t>
            </w:r>
            <w:proofErr w:type="spell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 xml:space="preserve"> CX, 10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L1: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add AX, CX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loop L1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  <w:t> 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</w:pP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val="en-US" w:eastAsia="ru-RU"/>
              </w:rPr>
              <w:t> 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; здесь в цикле суммируются числа </w:t>
            </w:r>
          </w:p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 начиная с 10 и заканчивая 1</w:t>
            </w:r>
          </w:p>
        </w:tc>
      </w:tr>
      <w:tr w:rsidR="006D4837" w:rsidRPr="006D4837" w:rsidTr="006D4837">
        <w:trPr>
          <w:trHeight w:val="34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MOV AX,4C00h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;выход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6D4837" w:rsidRPr="006D4837" w:rsidTr="006D4837">
        <w:trPr>
          <w:trHeight w:val="36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INT 21h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;из</w:t>
            </w:r>
            <w:proofErr w:type="gramEnd"/>
            <w:r w:rsidRPr="006D4837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программы</w:t>
            </w:r>
          </w:p>
        </w:tc>
      </w:tr>
      <w:tr w:rsidR="006D4837" w:rsidRPr="006D4837" w:rsidTr="006D4837">
        <w:trPr>
          <w:trHeight w:val="18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  <w:proofErr w:type="gramEnd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ENDP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6D4837" w:rsidRPr="006D4837" w:rsidTr="006D4837">
        <w:trPr>
          <w:trHeight w:val="270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END </w:t>
            </w:r>
            <w:proofErr w:type="spellStart"/>
            <w:r w:rsidRPr="006D4837">
              <w:rPr>
                <w:rFonts w:ascii="Calibri" w:eastAsia="Times New Roman" w:hAnsi="Calibri" w:cs="Times New Roman"/>
                <w:b/>
                <w:bCs/>
                <w:color w:val="333333"/>
                <w:sz w:val="27"/>
                <w:szCs w:val="27"/>
                <w:lang w:eastAsia="ru-RU"/>
              </w:rPr>
              <w:t>main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 w:rsidP="006D483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D4837" w:rsidRPr="006D4837" w:rsidRDefault="006D4837" w:rsidP="006D483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Выполните отладку программу с использованием отладчика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TurboDebugger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. Посмотрите как изменяются регистры в процессе выполнения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программы.Чему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равно значение регистра АХ перед выходом из программы? регистра СХ?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Совпадает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ли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результат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вычислений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с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реальным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значением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выражения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?</w:t>
      </w:r>
    </w:p>
    <w:p w:rsidR="006D4837" w:rsidRPr="006D4837" w:rsidRDefault="006D4837" w:rsidP="006D4837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Задание</w:t>
      </w:r>
      <w:proofErr w:type="spellEnd"/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2</w:t>
      </w:r>
    </w:p>
    <w:p w:rsidR="006D4837" w:rsidRPr="006D4837" w:rsidRDefault="006D4837" w:rsidP="006D4837">
      <w:pPr>
        <w:spacing w:after="150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Используя предложенную выше программу, выполните второе задание. Исполнить программу с несколькими (три - четыре) значениями параметра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N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, проверить правильность результатов. В отчете обязательно привести результаты вычислений. </w:t>
      </w:r>
    </w:p>
    <w:p w:rsidR="006D4837" w:rsidRPr="006D4837" w:rsidRDefault="006D4837" w:rsidP="006D4837">
      <w:pPr>
        <w:spacing w:after="150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 </w:t>
      </w:r>
    </w:p>
    <w:p w:rsidR="006D4837" w:rsidRPr="006D4837" w:rsidRDefault="006D4837" w:rsidP="006D4837">
      <w:pPr>
        <w:numPr>
          <w:ilvl w:val="1"/>
          <w:numId w:val="7"/>
        </w:numPr>
        <w:spacing w:before="100" w:beforeAutospacing="1" w:after="100" w:afterAutospacing="1" w:line="240" w:lineRule="auto"/>
        <w:ind w:left="64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Составьте программу для подсчета суммы 1+3+5+…+(2·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N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+1), где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N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– произвольное положительное число. В программе нельзя использовать </w:t>
      </w:r>
      <w:r w:rsidRPr="006D4837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lastRenderedPageBreak/>
        <w:t>команды условных переходов. Допускается использование оператора цикла.</w:t>
      </w:r>
    </w:p>
    <w:p w:rsidR="006D4837" w:rsidRDefault="006D4837"/>
    <w:p w:rsidR="006D4837" w:rsidRDefault="006D4837"/>
    <w:p w:rsidR="006D4837" w:rsidRDefault="006D4837"/>
    <w:p w:rsidR="006D4837" w:rsidRPr="006D4837" w:rsidRDefault="006D4837" w:rsidP="006D4837">
      <w:pPr>
        <w:pStyle w:val="3"/>
        <w:rPr>
          <w:rFonts w:cs="Arial"/>
          <w:color w:val="333333"/>
        </w:rPr>
      </w:pPr>
      <w:r w:rsidRPr="006D4837">
        <w:rPr>
          <w:rFonts w:cs="Arial"/>
          <w:color w:val="333333"/>
        </w:rPr>
        <w:t>Лабораторная работа 3</w:t>
      </w:r>
    </w:p>
    <w:p w:rsidR="006D4837" w:rsidRPr="006D4837" w:rsidRDefault="006D4837" w:rsidP="006D4837">
      <w:pPr>
        <w:rPr>
          <w:rFonts w:ascii="Calibri" w:hAnsi="Calibri" w:cs="Arial"/>
          <w:color w:val="333333"/>
          <w:sz w:val="27"/>
          <w:szCs w:val="27"/>
        </w:rPr>
      </w:pPr>
    </w:p>
    <w:p w:rsidR="006D4837" w:rsidRPr="006D4837" w:rsidRDefault="006D4837" w:rsidP="006D4837">
      <w:pPr>
        <w:pStyle w:val="3"/>
        <w:rPr>
          <w:rFonts w:cs="Arial"/>
          <w:color w:val="333333"/>
        </w:rPr>
      </w:pPr>
      <w:r w:rsidRPr="006D4837">
        <w:rPr>
          <w:rFonts w:cs="Arial"/>
          <w:color w:val="333333"/>
        </w:rPr>
        <w:t>Тема: Работа с массивами данных</w:t>
      </w:r>
    </w:p>
    <w:p w:rsidR="006D4837" w:rsidRPr="006D4837" w:rsidRDefault="006D4837" w:rsidP="006D483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>Цель работы: Научиться обрабатывать массивы данных.</w:t>
      </w:r>
    </w:p>
    <w:p w:rsidR="006D4837" w:rsidRDefault="006D4837"/>
    <w:p w:rsidR="006D4837" w:rsidRDefault="006D4837" w:rsidP="006D4837">
      <w:pPr>
        <w:pStyle w:val="a3"/>
        <w:rPr>
          <w:rFonts w:ascii="Calibri" w:hAnsi="Calibri" w:cs="Arial"/>
          <w:color w:val="333333"/>
          <w:sz w:val="27"/>
          <w:szCs w:val="27"/>
          <w:lang w:val="en"/>
        </w:rPr>
      </w:pPr>
      <w:proofErr w:type="spellStart"/>
      <w:r>
        <w:rPr>
          <w:rFonts w:ascii="Calibri" w:hAnsi="Calibri" w:cs="Arial"/>
          <w:b/>
          <w:bCs/>
          <w:color w:val="333333"/>
          <w:sz w:val="27"/>
          <w:szCs w:val="27"/>
          <w:lang w:val="en"/>
        </w:rPr>
        <w:t>Задание</w:t>
      </w:r>
      <w:proofErr w:type="spellEnd"/>
      <w:r>
        <w:rPr>
          <w:rFonts w:ascii="Calibri" w:hAnsi="Calibri" w:cs="Arial"/>
          <w:b/>
          <w:bCs/>
          <w:color w:val="333333"/>
          <w:sz w:val="27"/>
          <w:szCs w:val="27"/>
          <w:lang w:val="en"/>
        </w:rPr>
        <w:t xml:space="preserve"> 1</w:t>
      </w:r>
    </w:p>
    <w:p w:rsidR="006D4837" w:rsidRPr="006D4837" w:rsidRDefault="006D4837" w:rsidP="006D48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 xml:space="preserve">Изучите приведенную ниже программу на языке ассемблера. Программа вычисляет максимальный элемент массива и результат заносит в переменную регистр </w:t>
      </w:r>
      <w:r>
        <w:rPr>
          <w:rFonts w:ascii="Calibri" w:hAnsi="Calibri" w:cs="Arial"/>
          <w:color w:val="333333"/>
          <w:sz w:val="27"/>
          <w:szCs w:val="27"/>
          <w:lang w:val="en"/>
        </w:rPr>
        <w:t>Max</w:t>
      </w:r>
      <w:r w:rsidRPr="006D4837">
        <w:rPr>
          <w:rFonts w:ascii="Calibri" w:hAnsi="Calibri" w:cs="Arial"/>
          <w:color w:val="333333"/>
          <w:sz w:val="27"/>
          <w:szCs w:val="27"/>
        </w:rPr>
        <w:t xml:space="preserve">. </w:t>
      </w:r>
    </w:p>
    <w:tbl>
      <w:tblPr>
        <w:tblW w:w="918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0"/>
        <w:gridCol w:w="5600"/>
      </w:tblGrid>
      <w:tr w:rsidR="006D4837" w:rsidTr="006D4837">
        <w:trPr>
          <w:trHeight w:val="16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TITLE Program3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;название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программы</w:t>
            </w:r>
          </w:p>
        </w:tc>
      </w:tr>
      <w:tr w:rsidR="006D4837" w:rsidTr="006D4837">
        <w:trPr>
          <w:trHeight w:val="25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.MODEL</w:t>
            </w:r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small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;отводим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под стек и под данные по 64Кб</w:t>
            </w:r>
          </w:p>
        </w:tc>
      </w:tr>
      <w:tr w:rsidR="006D4837" w:rsidTr="006D4837">
        <w:trPr>
          <w:trHeight w:val="16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.STACK</w:t>
            </w:r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100h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;отмечаем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начало сегмента стека</w:t>
            </w:r>
          </w:p>
        </w:tc>
      </w:tr>
      <w:tr w:rsidR="006D4837" w:rsidTr="006D4837">
        <w:trPr>
          <w:trHeight w:val="24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.DATA</w:t>
            </w:r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;отмечаем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начало сегмента данных</w:t>
            </w:r>
          </w:p>
        </w:tc>
      </w:tr>
      <w:tr w:rsidR="006D4837" w:rsidTr="006D4837">
        <w:trPr>
          <w:trHeight w:val="24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A DW 5, 3, 9, 4, 5</w:t>
            </w:r>
          </w:p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DW 0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;описание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массива из 5 элементов</w:t>
            </w:r>
          </w:p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;описание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переменной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Max</w:t>
            </w:r>
            <w:proofErr w:type="spellEnd"/>
          </w:p>
        </w:tc>
      </w:tr>
      <w:tr w:rsidR="006D4837" w:rsidTr="006D4837">
        <w:trPr>
          <w:trHeight w:val="18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.CODE</w:t>
            </w:r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;отмечаем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начало сегмента кодов</w:t>
            </w:r>
          </w:p>
        </w:tc>
      </w:tr>
      <w:tr w:rsidR="006D4837" w:rsidTr="006D4837">
        <w:trPr>
          <w:trHeight w:val="25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main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PROC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rPr>
                <w:rFonts w:ascii="Calibri" w:hAnsi="Calibri"/>
                <w:color w:val="333333"/>
                <w:sz w:val="27"/>
                <w:szCs w:val="27"/>
              </w:rPr>
            </w:pPr>
          </w:p>
        </w:tc>
      </w:tr>
      <w:tr w:rsidR="006D4837" w:rsidTr="006D4837">
        <w:trPr>
          <w:trHeight w:val="34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AX, @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data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;копируем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адрес </w:t>
            </w:r>
          </w:p>
        </w:tc>
      </w:tr>
      <w:tr w:rsidR="006D4837" w:rsidTr="006D4837">
        <w:trPr>
          <w:trHeight w:val="18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DS, AX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;сегмента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данных</w:t>
            </w:r>
          </w:p>
        </w:tc>
      </w:tr>
      <w:tr w:rsidR="006D4837" w:rsidTr="006D4837">
        <w:trPr>
          <w:trHeight w:val="33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SI, OFFSET A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;заносим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в SI начало массива А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CX, 4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;в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СХ заносим количество итераций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cld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;устанавливаем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прямой порядок обработки массива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AX, [SI]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rPr>
                <w:rFonts w:ascii="Calibri" w:hAnsi="Calibri"/>
                <w:color w:val="333333"/>
                <w:sz w:val="27"/>
                <w:szCs w:val="27"/>
              </w:rPr>
            </w:pP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lastRenderedPageBreak/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, AX</w:t>
            </w:r>
          </w:p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L1: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;в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Мах заносим первый элемент массива</w:t>
            </w:r>
          </w:p>
        </w:tc>
      </w:tr>
      <w:tr w:rsidR="006D4837" w:rsidTr="006D4837">
        <w:trPr>
          <w:trHeight w:val="18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inc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SI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;сдвигаемся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по массиву к следующему </w:t>
            </w:r>
          </w:p>
        </w:tc>
      </w:tr>
      <w:tr w:rsidR="006D4837" w:rsidTr="006D4837">
        <w:trPr>
          <w:trHeight w:val="27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inc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SI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;элементу</w:t>
            </w:r>
            <w:proofErr w:type="gramEnd"/>
          </w:p>
        </w:tc>
      </w:tr>
      <w:tr w:rsidR="006D4837" w:rsidTr="006D4837">
        <w:trPr>
          <w:trHeight w:val="34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AX,[SI]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;заносим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в АХ текущий элемент массива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Pr="006D4837" w:rsidRDefault="006D4837">
            <w:pPr>
              <w:pStyle w:val="a3"/>
              <w:rPr>
                <w:rFonts w:ascii="Calibri" w:hAnsi="Calibri"/>
                <w:b/>
                <w:bCs/>
                <w:color w:val="333333"/>
                <w:sz w:val="27"/>
                <w:szCs w:val="27"/>
                <w:lang w:val="en-US"/>
              </w:rPr>
            </w:pPr>
            <w:proofErr w:type="spellStart"/>
            <w:r w:rsidRPr="006D4837">
              <w:rPr>
                <w:rFonts w:ascii="Calibri" w:hAnsi="Calibri"/>
                <w:b/>
                <w:bCs/>
                <w:color w:val="333333"/>
                <w:sz w:val="27"/>
                <w:szCs w:val="27"/>
                <w:lang w:val="en-US"/>
              </w:rPr>
              <w:t>cmp</w:t>
            </w:r>
            <w:proofErr w:type="spellEnd"/>
            <w:r w:rsidRPr="006D4837">
              <w:rPr>
                <w:rFonts w:ascii="Calibri" w:hAnsi="Calibri"/>
                <w:b/>
                <w:bCs/>
                <w:color w:val="333333"/>
                <w:sz w:val="27"/>
                <w:szCs w:val="27"/>
                <w:lang w:val="en-US"/>
              </w:rPr>
              <w:t xml:space="preserve"> AX, Max</w:t>
            </w:r>
          </w:p>
          <w:p w:rsidR="006D4837" w:rsidRP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  <w:lang w:val="en-US"/>
              </w:rPr>
            </w:pPr>
            <w:proofErr w:type="spellStart"/>
            <w:r w:rsidRPr="006D4837">
              <w:rPr>
                <w:rFonts w:ascii="Calibri" w:hAnsi="Calibri"/>
                <w:b/>
                <w:bCs/>
                <w:color w:val="333333"/>
                <w:sz w:val="27"/>
                <w:szCs w:val="27"/>
                <w:lang w:val="en-US"/>
              </w:rPr>
              <w:t>jbe</w:t>
            </w:r>
            <w:proofErr w:type="spellEnd"/>
            <w:r w:rsidRPr="006D4837">
              <w:rPr>
                <w:rFonts w:ascii="Calibri" w:hAnsi="Calibri"/>
                <w:b/>
                <w:bCs/>
                <w:color w:val="333333"/>
                <w:sz w:val="27"/>
                <w:szCs w:val="27"/>
                <w:lang w:val="en-US"/>
              </w:rPr>
              <w:t xml:space="preserve"> L2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;сравниваем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АХ с Мах</w:t>
            </w:r>
          </w:p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;если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меньше или равно, переходим на</w:t>
            </w: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L2</w:t>
            </w:r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, AX</w:t>
            </w:r>
          </w:p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L2: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;иначе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запоминаем новый максимум</w:t>
            </w:r>
          </w:p>
        </w:tc>
      </w:tr>
      <w:tr w:rsidR="006D4837" w:rsidTr="006D4837">
        <w:trPr>
          <w:trHeight w:val="34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loop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L1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;циклически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повторяем все действия</w:t>
            </w:r>
          </w:p>
        </w:tc>
      </w:tr>
      <w:tr w:rsidR="006D4837" w:rsidTr="006D4837">
        <w:trPr>
          <w:trHeight w:val="345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mov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AX,4C00h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;выход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</w:t>
            </w:r>
          </w:p>
        </w:tc>
      </w:tr>
      <w:tr w:rsidR="006D4837" w:rsidTr="006D4837">
        <w:trPr>
          <w:trHeight w:val="36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int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21h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Calibri" w:hAnsi="Calibri"/>
                <w:color w:val="333333"/>
                <w:sz w:val="27"/>
                <w:szCs w:val="27"/>
              </w:rPr>
              <w:t>;из</w:t>
            </w:r>
            <w:proofErr w:type="gramEnd"/>
            <w:r>
              <w:rPr>
                <w:rFonts w:ascii="Calibri" w:hAnsi="Calibri"/>
                <w:color w:val="333333"/>
                <w:sz w:val="27"/>
                <w:szCs w:val="27"/>
              </w:rPr>
              <w:t xml:space="preserve"> программы</w:t>
            </w:r>
          </w:p>
        </w:tc>
      </w:tr>
      <w:tr w:rsidR="006D4837" w:rsidTr="006D4837">
        <w:trPr>
          <w:trHeight w:val="18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main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ENDP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rPr>
                <w:rFonts w:ascii="Calibri" w:hAnsi="Calibri"/>
                <w:color w:val="333333"/>
                <w:sz w:val="27"/>
                <w:szCs w:val="27"/>
              </w:rPr>
            </w:pPr>
          </w:p>
        </w:tc>
      </w:tr>
      <w:tr w:rsidR="006D4837" w:rsidTr="006D4837">
        <w:trPr>
          <w:trHeight w:val="270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pStyle w:val="a3"/>
              <w:rPr>
                <w:rFonts w:ascii="Calibri" w:hAnsi="Calibri"/>
                <w:color w:val="333333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END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>main</w:t>
            </w:r>
            <w:proofErr w:type="spellEnd"/>
            <w:r>
              <w:rPr>
                <w:rFonts w:ascii="Calibri" w:hAnsi="Calibri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837" w:rsidRDefault="006D4837">
            <w:pPr>
              <w:rPr>
                <w:rFonts w:ascii="Calibri" w:hAnsi="Calibri"/>
                <w:color w:val="333333"/>
                <w:sz w:val="27"/>
                <w:szCs w:val="27"/>
              </w:rPr>
            </w:pPr>
          </w:p>
        </w:tc>
      </w:tr>
    </w:tbl>
    <w:p w:rsidR="006D4837" w:rsidRPr="006D4837" w:rsidRDefault="006D4837" w:rsidP="006D48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 xml:space="preserve">Выполните отладку программу с использованием отладчика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TurboDebugger</w:t>
      </w:r>
      <w:proofErr w:type="spellEnd"/>
      <w:r w:rsidRPr="006D4837">
        <w:rPr>
          <w:rFonts w:ascii="Calibri" w:hAnsi="Calibri" w:cs="Arial"/>
          <w:color w:val="333333"/>
          <w:sz w:val="27"/>
          <w:szCs w:val="27"/>
        </w:rPr>
        <w:t xml:space="preserve">. Посмотрите как изменяются регистры в процессе выполнения </w:t>
      </w:r>
      <w:proofErr w:type="spellStart"/>
      <w:r w:rsidRPr="006D4837">
        <w:rPr>
          <w:rFonts w:ascii="Calibri" w:hAnsi="Calibri" w:cs="Arial"/>
          <w:color w:val="333333"/>
          <w:sz w:val="27"/>
          <w:szCs w:val="27"/>
        </w:rPr>
        <w:t>программы.Чему</w:t>
      </w:r>
      <w:proofErr w:type="spellEnd"/>
      <w:r w:rsidRPr="006D4837">
        <w:rPr>
          <w:rFonts w:ascii="Calibri" w:hAnsi="Calibri" w:cs="Arial"/>
          <w:color w:val="333333"/>
          <w:sz w:val="27"/>
          <w:szCs w:val="27"/>
        </w:rPr>
        <w:t xml:space="preserve"> равно значение переменной </w:t>
      </w:r>
      <w:r>
        <w:rPr>
          <w:rFonts w:ascii="Calibri" w:hAnsi="Calibri" w:cs="Arial"/>
          <w:color w:val="333333"/>
          <w:sz w:val="27"/>
          <w:szCs w:val="27"/>
          <w:lang w:val="en"/>
        </w:rPr>
        <w:t>Max</w:t>
      </w:r>
      <w:r w:rsidRPr="006D4837">
        <w:rPr>
          <w:rFonts w:ascii="Calibri" w:hAnsi="Calibri" w:cs="Arial"/>
          <w:color w:val="333333"/>
          <w:sz w:val="27"/>
          <w:szCs w:val="27"/>
        </w:rPr>
        <w:t xml:space="preserve"> перед выходом из программы? Совпадает ли результат вычислений с реальным значением максимального элемента массива?</w:t>
      </w:r>
    </w:p>
    <w:p w:rsidR="006D4837" w:rsidRPr="006D4837" w:rsidRDefault="006D4837" w:rsidP="006D483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>Задание 2</w:t>
      </w:r>
    </w:p>
    <w:p w:rsidR="006D4837" w:rsidRPr="006D4837" w:rsidRDefault="006D4837" w:rsidP="006D483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>Используя предложенную выше программу, выполните второе задание. Исполнить программу с несколькими (три - четыре) различными (по количеству и по составу) массивами данных, проверить правильность результатов.</w:t>
      </w:r>
    </w:p>
    <w:p w:rsidR="006D4837" w:rsidRPr="006D4837" w:rsidRDefault="006D4837" w:rsidP="006D4837">
      <w:pPr>
        <w:rPr>
          <w:rFonts w:ascii="Calibri" w:hAnsi="Calibri" w:cs="Arial"/>
          <w:color w:val="333333"/>
          <w:sz w:val="27"/>
          <w:szCs w:val="27"/>
        </w:rPr>
      </w:pPr>
    </w:p>
    <w:p w:rsidR="006D4837" w:rsidRPr="00D0649A" w:rsidRDefault="006D4837" w:rsidP="006D4837">
      <w:pPr>
        <w:pStyle w:val="a3"/>
        <w:rPr>
          <w:rFonts w:ascii="Calibri" w:hAnsi="Calibri" w:cs="Arial"/>
          <w:color w:val="333333"/>
          <w:sz w:val="27"/>
          <w:szCs w:val="27"/>
        </w:rPr>
      </w:pPr>
      <w:r>
        <w:rPr>
          <w:rFonts w:ascii="Calibri" w:hAnsi="Calibri" w:cs="Arial"/>
          <w:color w:val="333333"/>
          <w:sz w:val="27"/>
          <w:szCs w:val="27"/>
          <w:lang w:val="en"/>
        </w:rPr>
        <w:t> </w:t>
      </w:r>
    </w:p>
    <w:p w:rsidR="006D4837" w:rsidRPr="006D4837" w:rsidRDefault="006D4837" w:rsidP="006D48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Arial"/>
          <w:color w:val="333333"/>
          <w:sz w:val="27"/>
          <w:szCs w:val="27"/>
        </w:rPr>
      </w:pPr>
      <w:r w:rsidRPr="006D4837">
        <w:rPr>
          <w:rFonts w:ascii="Calibri" w:hAnsi="Calibri" w:cs="Arial"/>
          <w:color w:val="333333"/>
          <w:sz w:val="27"/>
          <w:szCs w:val="27"/>
        </w:rPr>
        <w:t xml:space="preserve">Составьте программу, которая вычисляет и заносит в </w:t>
      </w:r>
      <w:r>
        <w:rPr>
          <w:rFonts w:ascii="Calibri" w:hAnsi="Calibri" w:cs="Arial"/>
          <w:color w:val="333333"/>
          <w:sz w:val="27"/>
          <w:szCs w:val="27"/>
          <w:lang w:val="en"/>
        </w:rPr>
        <w:t>DX</w:t>
      </w:r>
      <w:r w:rsidRPr="006D4837">
        <w:rPr>
          <w:rFonts w:ascii="Calibri" w:hAnsi="Calibri" w:cs="Arial"/>
          <w:color w:val="333333"/>
          <w:sz w:val="27"/>
          <w:szCs w:val="27"/>
        </w:rPr>
        <w:t xml:space="preserve"> номер максимального элемента массива.</w:t>
      </w:r>
    </w:p>
    <w:p w:rsidR="006D4837" w:rsidRDefault="006D4837"/>
    <w:p w:rsidR="006D4837" w:rsidRDefault="006D4837"/>
    <w:p w:rsidR="00BD04FD" w:rsidRDefault="00BD04FD"/>
    <w:p w:rsidR="00BD04FD" w:rsidRDefault="00BD04FD"/>
    <w:p w:rsidR="00BD04FD" w:rsidRDefault="00BD04FD">
      <w:bookmarkStart w:id="0" w:name="_GoBack"/>
      <w:bookmarkEnd w:id="0"/>
    </w:p>
    <w:p w:rsidR="00BD04FD" w:rsidRPr="00D0649A" w:rsidRDefault="00D0649A" w:rsidP="00D0649A">
      <w:pPr>
        <w:jc w:val="center"/>
        <w:rPr>
          <w:sz w:val="24"/>
        </w:rPr>
      </w:pPr>
      <w:r>
        <w:rPr>
          <w:rFonts w:ascii="Calibri" w:eastAsia="Times New Roman" w:hAnsi="Calibri" w:cs="Arial"/>
          <w:b/>
          <w:color w:val="333333"/>
          <w:sz w:val="28"/>
          <w:szCs w:val="27"/>
          <w:lang w:eastAsia="ru-RU"/>
        </w:rPr>
        <w:t>К</w:t>
      </w:r>
      <w:r w:rsidRPr="00D0649A">
        <w:rPr>
          <w:rFonts w:ascii="Calibri" w:eastAsia="Times New Roman" w:hAnsi="Calibri" w:cs="Arial"/>
          <w:b/>
          <w:color w:val="333333"/>
          <w:sz w:val="28"/>
          <w:szCs w:val="27"/>
          <w:lang w:eastAsia="ru-RU"/>
        </w:rPr>
        <w:t>онтрольной работы</w:t>
      </w:r>
    </w:p>
    <w:p w:rsidR="00BD04FD" w:rsidRDefault="00BD04FD"/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  <w:t>При выполнении контрольной работы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br/>
        <w:t xml:space="preserve"> При выполнении работы следует использовать операционную среду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MS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-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DOS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(или режимы эмуляции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MS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-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DOS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) и компилятор языка ассемблера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TASM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(или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MASM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).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br/>
      </w:r>
    </w:p>
    <w:p w:rsid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Перед решением каждой задачи необходимо выписать полностью ее условие. В том случае, если несколько задач, из которых студент выбирает задачу своего варианта, имеют общую формулировку, следует, при переписывании условия задачи, заменить общие данные конкретными из соответствующего номера.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br/>
      </w:r>
    </w:p>
    <w:p w:rsid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В контрольную работу необходимо включить распечатки командного файла и файла с программой на языке ассемблера (файлы должны быть снабжены комментариями), а также результаты вычислений. Кроме этого в работу должны быть включены исполняемый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bat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-файл (1 задание) и 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exe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-файл (2 задание) Также см. правила выполнения и оформления </w:t>
      </w:r>
      <w:proofErr w:type="spellStart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л.р</w:t>
      </w:r>
      <w:proofErr w:type="spellEnd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</w:t>
      </w: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br/>
      </w:r>
    </w:p>
    <w:p w:rsidR="00BD04FD" w:rsidRDefault="00BD04FD">
      <w:r>
        <w:t xml:space="preserve">Задание: </w:t>
      </w:r>
    </w:p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Написать и отладить программу на языке ассемблера. В программе описать процедуру, которая вычисляет число четных элементов в массиве. Параметры передавать следующим образом:</w:t>
      </w:r>
    </w:p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</w:t>
      </w:r>
      <w:proofErr w:type="gramEnd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ВХ – смещение массива;</w:t>
      </w:r>
    </w:p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</w:t>
      </w:r>
      <w:proofErr w:type="gramEnd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СХ – число элементов в массиве;</w:t>
      </w:r>
    </w:p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</w:t>
      </w:r>
      <w:proofErr w:type="gramEnd"/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АХ – результат вычислений (число четных элементов).</w:t>
      </w:r>
    </w:p>
    <w:p w:rsidR="00BD04FD" w:rsidRPr="00BD04FD" w:rsidRDefault="00BD04FD" w:rsidP="00BD04F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D04F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 основной программе вызвать описанную процедуру для двух разных массивов.</w:t>
      </w:r>
    </w:p>
    <w:p w:rsidR="006D4837" w:rsidRDefault="006D4837"/>
    <w:sectPr w:rsidR="006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CB2"/>
    <w:multiLevelType w:val="multilevel"/>
    <w:tmpl w:val="A77A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EF4"/>
    <w:multiLevelType w:val="multilevel"/>
    <w:tmpl w:val="FDF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F570E"/>
    <w:multiLevelType w:val="multilevel"/>
    <w:tmpl w:val="D95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8607D"/>
    <w:multiLevelType w:val="multilevel"/>
    <w:tmpl w:val="E3C4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364A"/>
    <w:multiLevelType w:val="multilevel"/>
    <w:tmpl w:val="F57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1455C"/>
    <w:multiLevelType w:val="multilevel"/>
    <w:tmpl w:val="156A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A3FD8"/>
    <w:multiLevelType w:val="multilevel"/>
    <w:tmpl w:val="256A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05BAF"/>
    <w:multiLevelType w:val="multilevel"/>
    <w:tmpl w:val="43BE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31CF4"/>
    <w:multiLevelType w:val="multilevel"/>
    <w:tmpl w:val="E822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F"/>
    <w:rsid w:val="00130CD1"/>
    <w:rsid w:val="006D4837"/>
    <w:rsid w:val="00B73E2F"/>
    <w:rsid w:val="00BD04FD"/>
    <w:rsid w:val="00D0649A"/>
    <w:rsid w:val="00E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ECA7-BB7F-4EF1-ACBB-74B8877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837"/>
    <w:pPr>
      <w:spacing w:before="45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837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48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BD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6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5010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2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141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2019-11-28T15:51:00Z</dcterms:created>
  <dcterms:modified xsi:type="dcterms:W3CDTF">2019-11-28T16:22:00Z</dcterms:modified>
</cp:coreProperties>
</file>